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7"/>
        <w:gridCol w:w="427"/>
        <w:gridCol w:w="708"/>
        <w:gridCol w:w="1133"/>
        <w:gridCol w:w="567"/>
        <w:gridCol w:w="1076"/>
        <w:gridCol w:w="109"/>
        <w:gridCol w:w="195"/>
        <w:gridCol w:w="466"/>
        <w:gridCol w:w="2006"/>
        <w:gridCol w:w="264"/>
        <w:gridCol w:w="263"/>
        <w:gridCol w:w="196"/>
        <w:gridCol w:w="2666"/>
      </w:tblGrid>
      <w:tr w:rsidR="0099592C" w:rsidTr="0099592C">
        <w:trPr>
          <w:trHeight w:val="562"/>
        </w:trPr>
        <w:tc>
          <w:tcPr>
            <w:tcW w:w="4763" w:type="dxa"/>
            <w:gridSpan w:val="7"/>
          </w:tcPr>
          <w:p w:rsidR="0099592C" w:rsidRPr="0099592C" w:rsidRDefault="0099592C" w:rsidP="0099592C">
            <w:pPr>
              <w:pStyle w:val="TableParagraph"/>
              <w:tabs>
                <w:tab w:val="left" w:pos="2848"/>
                <w:tab w:val="left" w:pos="3825"/>
              </w:tabs>
              <w:spacing w:before="73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b/>
                <w:sz w:val="18"/>
                <w:szCs w:val="18"/>
              </w:rPr>
              <w:t>GİZLİLİK</w:t>
            </w:r>
            <w:r w:rsidRPr="0099592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b/>
                <w:sz w:val="18"/>
                <w:szCs w:val="18"/>
              </w:rPr>
              <w:t>TALEBİ</w:t>
            </w:r>
            <w:r w:rsidRPr="0099592C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b/>
                <w:sz w:val="18"/>
                <w:szCs w:val="18"/>
              </w:rPr>
              <w:t>VAR</w:t>
            </w:r>
            <w:r w:rsidRPr="0099592C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8C32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MI*?  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B45C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B45C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HAYIR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(  )</w:t>
            </w:r>
          </w:p>
        </w:tc>
        <w:tc>
          <w:tcPr>
            <w:tcW w:w="6165" w:type="dxa"/>
            <w:gridSpan w:val="8"/>
            <w:tcBorders>
              <w:bottom w:val="nil"/>
            </w:tcBorders>
          </w:tcPr>
          <w:p w:rsidR="0099592C" w:rsidRPr="0099592C" w:rsidRDefault="0099592C" w:rsidP="0099592C">
            <w:pPr>
              <w:pStyle w:val="TableParagraph"/>
              <w:tabs>
                <w:tab w:val="left" w:pos="2710"/>
              </w:tabs>
              <w:spacing w:line="219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99592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Soyadı: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ab/>
              <w:t>Çalıştığı</w:t>
            </w:r>
            <w:r w:rsidRPr="0099592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Birim:</w:t>
            </w:r>
          </w:p>
          <w:p w:rsidR="0099592C" w:rsidRPr="0099592C" w:rsidRDefault="0099592C" w:rsidP="0099592C">
            <w:pPr>
              <w:pStyle w:val="TableParagraph"/>
              <w:spacing w:before="3" w:line="123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(Bu</w:t>
            </w:r>
            <w:r w:rsidRPr="0099592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Alanın</w:t>
            </w:r>
            <w:r w:rsidRPr="0099592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Doldurulması</w:t>
            </w:r>
            <w:r w:rsidRPr="0099592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r w:rsidRPr="0099592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Değil)</w:t>
            </w:r>
          </w:p>
        </w:tc>
      </w:tr>
      <w:tr w:rsidR="0099592C" w:rsidTr="008C32EF">
        <w:trPr>
          <w:trHeight w:val="217"/>
        </w:trPr>
        <w:tc>
          <w:tcPr>
            <w:tcW w:w="4763" w:type="dxa"/>
            <w:gridSpan w:val="7"/>
          </w:tcPr>
          <w:p w:rsidR="0099592C" w:rsidRPr="0099592C" w:rsidRDefault="0099592C" w:rsidP="0099592C">
            <w:pPr>
              <w:pStyle w:val="TableParagraph"/>
              <w:spacing w:line="198" w:lineRule="exact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GRS</w:t>
            </w:r>
            <w:r w:rsidRPr="0099592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Bildirim</w:t>
            </w:r>
            <w:r w:rsidRPr="0099592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Adresi:</w:t>
            </w:r>
            <w:r w:rsidRPr="0099592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hyperlink r:id="rId7">
              <w:r w:rsidRPr="0099592C">
                <w:rPr>
                  <w:rFonts w:ascii="Times New Roman" w:hAnsi="Times New Roman" w:cs="Times New Roman"/>
                  <w:sz w:val="18"/>
                  <w:szCs w:val="18"/>
                </w:rPr>
                <w:t>http://grs.saglik.gov.tr/</w:t>
              </w:r>
            </w:hyperlink>
          </w:p>
        </w:tc>
        <w:tc>
          <w:tcPr>
            <w:tcW w:w="109" w:type="dxa"/>
            <w:tcBorders>
              <w:right w:val="single" w:sz="2" w:space="0" w:color="000000"/>
            </w:tcBorders>
          </w:tcPr>
          <w:p w:rsidR="0099592C" w:rsidRPr="0099592C" w:rsidRDefault="0099592C" w:rsidP="0099592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9592C" w:rsidRPr="0099592C" w:rsidRDefault="0099592C" w:rsidP="0099592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9" w:type="dxa"/>
            <w:gridSpan w:val="4"/>
            <w:tcBorders>
              <w:left w:val="single" w:sz="2" w:space="0" w:color="000000"/>
              <w:right w:val="single" w:sz="4" w:space="0" w:color="auto"/>
            </w:tcBorders>
          </w:tcPr>
          <w:p w:rsidR="0099592C" w:rsidRPr="0099592C" w:rsidRDefault="0099592C" w:rsidP="0099592C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 xml:space="preserve">       Bildirim</w:t>
            </w:r>
            <w:r w:rsidRPr="0099592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</w:p>
        </w:tc>
        <w:tc>
          <w:tcPr>
            <w:tcW w:w="196" w:type="dxa"/>
            <w:tcBorders>
              <w:top w:val="thickThinMediumGap" w:sz="2" w:space="0" w:color="000000"/>
              <w:left w:val="single" w:sz="4" w:space="0" w:color="auto"/>
              <w:right w:val="single" w:sz="2" w:space="0" w:color="000000"/>
            </w:tcBorders>
          </w:tcPr>
          <w:p w:rsidR="0099592C" w:rsidRPr="0099592C" w:rsidRDefault="0099592C" w:rsidP="0099592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left w:val="single" w:sz="2" w:space="0" w:color="000000"/>
            </w:tcBorders>
          </w:tcPr>
          <w:p w:rsidR="0099592C" w:rsidRPr="0099592C" w:rsidRDefault="0099592C" w:rsidP="0099592C">
            <w:pPr>
              <w:pStyle w:val="TableParagraph"/>
              <w:spacing w:line="198" w:lineRule="exact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Bildirim</w:t>
            </w:r>
            <w:r w:rsidRPr="0099592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yapılmadı</w:t>
            </w:r>
          </w:p>
        </w:tc>
      </w:tr>
      <w:tr w:rsidR="0099592C" w:rsidTr="0099592C">
        <w:trPr>
          <w:trHeight w:val="300"/>
        </w:trPr>
        <w:tc>
          <w:tcPr>
            <w:tcW w:w="1279" w:type="dxa"/>
            <w:gridSpan w:val="3"/>
          </w:tcPr>
          <w:p w:rsidR="0099592C" w:rsidRPr="0099592C" w:rsidRDefault="0099592C" w:rsidP="0099592C">
            <w:pPr>
              <w:pStyle w:val="TableParagraph"/>
              <w:spacing w:line="200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b/>
                <w:sz w:val="18"/>
                <w:szCs w:val="18"/>
              </w:rPr>
              <w:t>OLAYIN</w:t>
            </w:r>
            <w:r w:rsidRPr="0099592C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b/>
                <w:sz w:val="18"/>
                <w:szCs w:val="18"/>
              </w:rPr>
              <w:t>TÜRÜ</w:t>
            </w:r>
          </w:p>
        </w:tc>
        <w:tc>
          <w:tcPr>
            <w:tcW w:w="1841" w:type="dxa"/>
            <w:gridSpan w:val="2"/>
          </w:tcPr>
          <w:p w:rsidR="0099592C" w:rsidRPr="0099592C" w:rsidRDefault="0099592C" w:rsidP="0099592C">
            <w:pPr>
              <w:pStyle w:val="TableParagraph"/>
              <w:spacing w:line="200" w:lineRule="exact"/>
              <w:ind w:left="463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Gerçekleşen</w:t>
            </w:r>
            <w:r w:rsidRPr="0099592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</w:p>
        </w:tc>
        <w:tc>
          <w:tcPr>
            <w:tcW w:w="2413" w:type="dxa"/>
            <w:gridSpan w:val="5"/>
          </w:tcPr>
          <w:p w:rsidR="0099592C" w:rsidRPr="0099592C" w:rsidRDefault="0099592C" w:rsidP="0099592C">
            <w:pPr>
              <w:pStyle w:val="TableParagraph"/>
              <w:spacing w:line="200" w:lineRule="exact"/>
              <w:ind w:lef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Ramak</w:t>
            </w:r>
            <w:r w:rsidRPr="0099592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Kala</w:t>
            </w:r>
            <w:r w:rsidRPr="0099592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(  )</w:t>
            </w:r>
          </w:p>
        </w:tc>
        <w:tc>
          <w:tcPr>
            <w:tcW w:w="2006" w:type="dxa"/>
          </w:tcPr>
          <w:p w:rsidR="0099592C" w:rsidRPr="0099592C" w:rsidRDefault="0099592C" w:rsidP="0099592C">
            <w:pPr>
              <w:pStyle w:val="TableParagraph"/>
              <w:spacing w:line="200" w:lineRule="exact"/>
              <w:ind w:left="392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İstenmeyen</w:t>
            </w:r>
            <w:r w:rsidRPr="0099592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  <w:tc>
          <w:tcPr>
            <w:tcW w:w="3389" w:type="dxa"/>
            <w:gridSpan w:val="4"/>
          </w:tcPr>
          <w:p w:rsidR="0099592C" w:rsidRPr="0099592C" w:rsidRDefault="0099592C" w:rsidP="0099592C">
            <w:pPr>
              <w:pStyle w:val="TableParagraph"/>
              <w:spacing w:line="200" w:lineRule="exact"/>
              <w:ind w:left="411"/>
              <w:rPr>
                <w:rFonts w:ascii="Times New Roman" w:hAnsi="Times New Roman" w:cs="Times New Roman"/>
                <w:sz w:val="18"/>
                <w:szCs w:val="18"/>
              </w:rPr>
            </w:pP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Hukuka</w:t>
            </w:r>
            <w:r w:rsidRPr="0099592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Yansımış</w:t>
            </w:r>
            <w:r w:rsidRPr="0099592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İstenmeyen</w:t>
            </w:r>
            <w:r w:rsidRPr="0099592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9592C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</w:tr>
      <w:tr w:rsidR="0099592C" w:rsidTr="0099592C">
        <w:trPr>
          <w:trHeight w:val="268"/>
        </w:trPr>
        <w:tc>
          <w:tcPr>
            <w:tcW w:w="425" w:type="dxa"/>
            <w:vMerge w:val="restart"/>
            <w:textDirection w:val="btLr"/>
          </w:tcPr>
          <w:p w:rsidR="0099592C" w:rsidRDefault="0099592C" w:rsidP="0099592C">
            <w:pPr>
              <w:pStyle w:val="TableParagraph"/>
              <w:spacing w:before="109"/>
              <w:ind w:left="1357" w:right="1353"/>
              <w:jc w:val="center"/>
              <w:rPr>
                <w:b/>
              </w:rPr>
            </w:pPr>
            <w:r>
              <w:rPr>
                <w:b/>
              </w:rPr>
              <w:t>BİLDİRİMİ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KİŞİ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TARAFINDAN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DOLDURULACAKTIR.</w:t>
            </w:r>
          </w:p>
        </w:tc>
        <w:tc>
          <w:tcPr>
            <w:tcW w:w="10503" w:type="dxa"/>
            <w:gridSpan w:val="14"/>
          </w:tcPr>
          <w:p w:rsidR="0099592C" w:rsidRPr="00982739" w:rsidRDefault="00982739" w:rsidP="00982739">
            <w:pPr>
              <w:pStyle w:val="TableParagraph"/>
              <w:spacing w:line="248" w:lineRule="exact"/>
              <w:ind w:right="436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99592C" w:rsidRPr="00982739">
              <w:rPr>
                <w:rFonts w:ascii="Times New Roman" w:hAnsi="Times New Roman" w:cs="Times New Roman"/>
                <w:b/>
              </w:rPr>
              <w:t>OLAY</w:t>
            </w:r>
            <w:r w:rsidR="0099592C" w:rsidRPr="00982739">
              <w:rPr>
                <w:rFonts w:ascii="Times New Roman" w:hAnsi="Times New Roman" w:cs="Times New Roman"/>
                <w:b/>
                <w:spacing w:val="49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b/>
              </w:rPr>
              <w:t>KİMLE</w:t>
            </w:r>
            <w:r w:rsidR="0099592C" w:rsidRPr="0098273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b/>
              </w:rPr>
              <w:t>İLGİLİ</w:t>
            </w:r>
          </w:p>
        </w:tc>
      </w:tr>
      <w:tr w:rsidR="0099592C" w:rsidTr="0099592C">
        <w:trPr>
          <w:trHeight w:val="2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7114" w:type="dxa"/>
            <w:gridSpan w:val="10"/>
          </w:tcPr>
          <w:p w:rsidR="0099592C" w:rsidRPr="00982739" w:rsidRDefault="00982739" w:rsidP="00982739">
            <w:pPr>
              <w:pStyle w:val="TableParagraph"/>
              <w:spacing w:line="248" w:lineRule="exact"/>
              <w:ind w:right="28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99592C" w:rsidRPr="00982739">
              <w:rPr>
                <w:rFonts w:ascii="Times New Roman" w:hAnsi="Times New Roman" w:cs="Times New Roman"/>
                <w:b/>
              </w:rPr>
              <w:t>Hasta</w:t>
            </w:r>
            <w:r w:rsidR="0099592C" w:rsidRPr="0098273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b/>
              </w:rPr>
              <w:t>Güvenliği</w:t>
            </w:r>
          </w:p>
        </w:tc>
        <w:tc>
          <w:tcPr>
            <w:tcW w:w="264" w:type="dxa"/>
            <w:vMerge w:val="restart"/>
            <w:shd w:val="clear" w:color="auto" w:fill="808080"/>
          </w:tcPr>
          <w:p w:rsidR="0099592C" w:rsidRDefault="0099592C" w:rsidP="0099592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99592C" w:rsidP="0099592C">
            <w:pPr>
              <w:pStyle w:val="TableParagraph"/>
              <w:spacing w:line="248" w:lineRule="exact"/>
              <w:ind w:left="779"/>
              <w:rPr>
                <w:rFonts w:ascii="Times New Roman" w:hAnsi="Times New Roman" w:cs="Times New Roman"/>
                <w:b/>
              </w:rPr>
            </w:pPr>
            <w:r w:rsidRPr="00982739">
              <w:rPr>
                <w:rFonts w:ascii="Times New Roman" w:hAnsi="Times New Roman" w:cs="Times New Roman"/>
                <w:b/>
              </w:rPr>
              <w:t>Çalışan</w:t>
            </w:r>
            <w:r w:rsidRPr="0098273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</w:rPr>
              <w:t>Güvenliği</w:t>
            </w:r>
          </w:p>
        </w:tc>
      </w:tr>
      <w:tr w:rsidR="0099592C" w:rsidTr="0099592C">
        <w:trPr>
          <w:trHeight w:val="34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99592C" w:rsidRDefault="0099592C" w:rsidP="0099592C">
            <w:pPr>
              <w:pStyle w:val="TableParagraph"/>
              <w:spacing w:before="128"/>
              <w:ind w:left="1108"/>
              <w:rPr>
                <w:b/>
              </w:rPr>
            </w:pPr>
            <w:r>
              <w:rPr>
                <w:b/>
              </w:rPr>
              <w:t>OLAYIN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835" w:type="dxa"/>
            <w:gridSpan w:val="4"/>
          </w:tcPr>
          <w:p w:rsidR="0099592C" w:rsidRPr="00982739" w:rsidRDefault="0099592C" w:rsidP="0099592C">
            <w:pPr>
              <w:pStyle w:val="TableParagraph"/>
              <w:spacing w:line="194" w:lineRule="exact"/>
              <w:ind w:left="535"/>
              <w:rPr>
                <w:rFonts w:ascii="Times New Roman" w:hAnsi="Times New Roman" w:cs="Times New Roman"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Radyasyon</w:t>
            </w:r>
            <w:r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  <w:tc>
          <w:tcPr>
            <w:tcW w:w="3852" w:type="dxa"/>
            <w:gridSpan w:val="5"/>
          </w:tcPr>
          <w:p w:rsidR="0099592C" w:rsidRPr="00982739" w:rsidRDefault="0099592C" w:rsidP="0099592C">
            <w:pPr>
              <w:pStyle w:val="TableParagraph"/>
              <w:spacing w:line="194" w:lineRule="exact"/>
              <w:ind w:left="524"/>
              <w:rPr>
                <w:rFonts w:ascii="Times New Roman" w:hAnsi="Times New Roman" w:cs="Times New Roman"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Hasta</w:t>
            </w:r>
            <w:r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Bilgilendirme</w:t>
            </w:r>
            <w:r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Rıza</w:t>
            </w:r>
            <w:r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Alınması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Kesici-Delici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Alet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Yaralanması</w:t>
            </w:r>
          </w:p>
        </w:tc>
      </w:tr>
      <w:tr w:rsidR="0099592C" w:rsidTr="0099592C">
        <w:trPr>
          <w:trHeight w:val="2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99592C" w:rsidRPr="00982739" w:rsidRDefault="0099592C" w:rsidP="0099592C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92C" w:rsidRPr="00982739" w:rsidRDefault="0099592C" w:rsidP="0099592C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r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  <w:tc>
          <w:tcPr>
            <w:tcW w:w="3852" w:type="dxa"/>
            <w:gridSpan w:val="5"/>
          </w:tcPr>
          <w:p w:rsidR="0099592C" w:rsidRPr="00982739" w:rsidRDefault="0099592C" w:rsidP="0099592C">
            <w:pPr>
              <w:pStyle w:val="TableParagraph"/>
              <w:spacing w:line="194" w:lineRule="exact"/>
              <w:ind w:left="524"/>
              <w:rPr>
                <w:rFonts w:ascii="Times New Roman" w:hAnsi="Times New Roman" w:cs="Times New Roman"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Risk</w:t>
            </w:r>
            <w:r w:rsidRPr="00982739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r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Skorlarının</w:t>
            </w:r>
            <w:r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Kullanımı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vMerge w:val="restart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Kan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99592C"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Vücut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Sıvı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Sıçramaları</w:t>
            </w:r>
          </w:p>
        </w:tc>
      </w:tr>
      <w:tr w:rsidR="0099592C" w:rsidTr="0099592C">
        <w:trPr>
          <w:trHeight w:val="29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2" w:type="dxa"/>
            <w:gridSpan w:val="5"/>
          </w:tcPr>
          <w:p w:rsidR="0099592C" w:rsidRPr="00982739" w:rsidRDefault="00982739" w:rsidP="00982739">
            <w:pPr>
              <w:pStyle w:val="TableParagraph"/>
              <w:spacing w:line="194" w:lineRule="exact"/>
              <w:ind w:left="5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Diğer:</w:t>
            </w:r>
            <w:r w:rsidR="00D55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proofErr w:type="gramEnd"/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92C" w:rsidTr="0099592C">
        <w:trPr>
          <w:trHeight w:val="18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Tesis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  <w:tc>
          <w:tcPr>
            <w:tcW w:w="3852" w:type="dxa"/>
            <w:gridSpan w:val="5"/>
            <w:vMerge w:val="restart"/>
          </w:tcPr>
          <w:p w:rsidR="0099592C" w:rsidRPr="00982739" w:rsidRDefault="0099592C" w:rsidP="0099592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92C" w:rsidRPr="00982739" w:rsidRDefault="0099592C" w:rsidP="0099592C">
            <w:pPr>
              <w:pStyle w:val="TableParagraph"/>
              <w:spacing w:before="1"/>
              <w:ind w:left="5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  <w:r w:rsidRPr="00982739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Hataları</w:t>
            </w:r>
            <w:r w:rsidR="00BB4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B45C8">
              <w:rPr>
                <w:rFonts w:ascii="Times New Roman" w:hAnsi="Times New Roman" w:cs="Times New Roman"/>
                <w:sz w:val="18"/>
                <w:szCs w:val="18"/>
              </w:rPr>
              <w:t xml:space="preserve">(   )  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Düşme</w:t>
            </w:r>
          </w:p>
        </w:tc>
      </w:tr>
      <w:tr w:rsidR="0099592C" w:rsidTr="0099592C">
        <w:trPr>
          <w:trHeight w:val="27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Hasta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Mahremiyeti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Radyasyon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</w:tr>
      <w:tr w:rsidR="0099592C" w:rsidTr="0099592C">
        <w:trPr>
          <w:trHeight w:val="27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before="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Transfüzyon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  <w:tc>
          <w:tcPr>
            <w:tcW w:w="3852" w:type="dxa"/>
            <w:gridSpan w:val="5"/>
            <w:vMerge w:val="restart"/>
          </w:tcPr>
          <w:p w:rsidR="0099592C" w:rsidRPr="00982739" w:rsidRDefault="0099592C" w:rsidP="0099592C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92C" w:rsidRPr="00982739" w:rsidRDefault="0099592C" w:rsidP="0099592C">
            <w:pPr>
              <w:pStyle w:val="TableParagraph"/>
              <w:ind w:left="5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Cerrahi</w:t>
            </w:r>
            <w:r w:rsidRPr="0098273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Hatalar</w:t>
            </w:r>
            <w:r w:rsidR="00BB4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BB45C8">
              <w:rPr>
                <w:rFonts w:ascii="Times New Roman" w:hAnsi="Times New Roman" w:cs="Times New Roman"/>
                <w:sz w:val="18"/>
                <w:szCs w:val="18"/>
              </w:rPr>
              <w:t xml:space="preserve">(   )  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</w:tr>
      <w:tr w:rsidR="0099592C" w:rsidTr="0099592C">
        <w:trPr>
          <w:trHeight w:val="2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Hasta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Teslimi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Enfeksiyonların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Tesis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</w:tr>
      <w:tr w:rsidR="0099592C" w:rsidTr="0099592C">
        <w:trPr>
          <w:trHeight w:val="28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Enfeksiyonların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Önlenmesi</w:t>
            </w:r>
          </w:p>
        </w:tc>
        <w:tc>
          <w:tcPr>
            <w:tcW w:w="3852" w:type="dxa"/>
            <w:gridSpan w:val="5"/>
            <w:vMerge w:val="restart"/>
          </w:tcPr>
          <w:p w:rsidR="0099592C" w:rsidRPr="00982739" w:rsidRDefault="0099592C" w:rsidP="0099592C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92C" w:rsidRPr="00982739" w:rsidRDefault="0099592C" w:rsidP="0099592C">
            <w:pPr>
              <w:pStyle w:val="TableParagraph"/>
              <w:ind w:left="5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İlaç</w:t>
            </w:r>
            <w:r w:rsidRPr="00982739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Hataları</w:t>
            </w:r>
            <w:r w:rsidR="00BB4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="00BB45C8">
              <w:rPr>
                <w:rFonts w:ascii="Times New Roman" w:hAnsi="Times New Roman" w:cs="Times New Roman"/>
                <w:sz w:val="18"/>
                <w:szCs w:val="18"/>
              </w:rPr>
              <w:t xml:space="preserve">(   )  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Adli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Olaylar</w:t>
            </w:r>
          </w:p>
        </w:tc>
      </w:tr>
      <w:tr w:rsidR="0099592C" w:rsidTr="0099592C">
        <w:trPr>
          <w:trHeight w:val="27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Hasta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Kimliklendirmesi</w:t>
            </w:r>
            <w:proofErr w:type="spellEnd"/>
          </w:p>
        </w:tc>
        <w:tc>
          <w:tcPr>
            <w:tcW w:w="3852" w:type="dxa"/>
            <w:gridSpan w:val="5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Cihaz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99592C"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Malzeme</w:t>
            </w:r>
            <w:r w:rsidR="0099592C"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</w:tr>
      <w:tr w:rsidR="0099592C" w:rsidTr="0099592C">
        <w:trPr>
          <w:trHeight w:val="2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Hasta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Transferi</w:t>
            </w:r>
          </w:p>
        </w:tc>
        <w:tc>
          <w:tcPr>
            <w:tcW w:w="3852" w:type="dxa"/>
            <w:gridSpan w:val="5"/>
            <w:vMerge w:val="restart"/>
            <w:shd w:val="clear" w:color="auto" w:fill="DADADA"/>
          </w:tcPr>
          <w:p w:rsidR="0099592C" w:rsidRPr="00982739" w:rsidRDefault="0099592C" w:rsidP="0099592C">
            <w:pPr>
              <w:pStyle w:val="TableParagraph"/>
              <w:ind w:left="275" w:righ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Hata</w:t>
            </w:r>
            <w:r w:rsidRPr="0098273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sınıflandırma</w:t>
            </w:r>
            <w:r w:rsidRPr="0098273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bildirimlerinde</w:t>
            </w:r>
            <w:r w:rsidRPr="0098273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ayrıca</w:t>
            </w:r>
            <w:r w:rsidR="00982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hata</w:t>
            </w:r>
            <w:proofErr w:type="gramEnd"/>
            <w:r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sınıflandırma</w:t>
            </w:r>
            <w:r w:rsidRPr="0098273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formlarının da</w:t>
            </w:r>
            <w:r w:rsidRPr="0098273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doldurulması</w:t>
            </w:r>
            <w:r w:rsidRPr="009827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gerekmektedir.</w:t>
            </w: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Önlenmesi</w:t>
            </w:r>
          </w:p>
        </w:tc>
      </w:tr>
      <w:tr w:rsidR="0099592C" w:rsidTr="0099592C">
        <w:trPr>
          <w:trHeight w:val="27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</w:tcPr>
          <w:p w:rsidR="0099592C" w:rsidRPr="00982739" w:rsidRDefault="00D55901" w:rsidP="00D55901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Düşme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  <w:shd w:val="clear" w:color="auto" w:fill="DADADA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vMerge w:val="restart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Ergonomik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="0099592C" w:rsidRPr="009827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Ortamı</w:t>
            </w:r>
          </w:p>
        </w:tc>
      </w:tr>
      <w:tr w:rsidR="0099592C" w:rsidTr="0099592C">
        <w:trPr>
          <w:trHeight w:val="7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99592C" w:rsidRPr="00982739" w:rsidRDefault="00D55901" w:rsidP="00D55901">
            <w:pPr>
              <w:pStyle w:val="TableParagraph"/>
              <w:spacing w:before="1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   )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Cihaz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Malzeme</w:t>
            </w:r>
            <w:r w:rsidR="0099592C"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</w:p>
        </w:tc>
        <w:tc>
          <w:tcPr>
            <w:tcW w:w="3852" w:type="dxa"/>
            <w:gridSpan w:val="5"/>
            <w:vMerge/>
            <w:tcBorders>
              <w:top w:val="nil"/>
            </w:tcBorders>
            <w:shd w:val="clear" w:color="auto" w:fill="DADADA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92C" w:rsidTr="00982739">
        <w:trPr>
          <w:trHeight w:val="61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2" w:type="dxa"/>
            <w:gridSpan w:val="5"/>
            <w:vMerge/>
            <w:tcBorders>
              <w:top w:val="nil"/>
            </w:tcBorders>
            <w:shd w:val="clear" w:color="auto" w:fill="DADADA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  <w:shd w:val="clear" w:color="auto" w:fill="808080"/>
          </w:tcPr>
          <w:p w:rsidR="0099592C" w:rsidRPr="00982739" w:rsidRDefault="0099592C" w:rsidP="00995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gridSpan w:val="3"/>
          </w:tcPr>
          <w:p w:rsidR="0099592C" w:rsidRPr="00982739" w:rsidRDefault="00BB45C8" w:rsidP="00BB45C8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   )  </w:t>
            </w:r>
            <w:r w:rsidR="00982739">
              <w:rPr>
                <w:rFonts w:ascii="Times New Roman" w:hAnsi="Times New Roman" w:cs="Times New Roman"/>
                <w:sz w:val="18"/>
                <w:szCs w:val="18"/>
              </w:rPr>
              <w:t>Diğer: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8273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proofErr w:type="gramEnd"/>
          </w:p>
        </w:tc>
      </w:tr>
      <w:tr w:rsidR="0099592C" w:rsidTr="0099592C">
        <w:trPr>
          <w:trHeight w:val="31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99592C" w:rsidRDefault="0099592C" w:rsidP="0099592C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Olayın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Gerçekleştiği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Yer*:</w:t>
            </w:r>
          </w:p>
        </w:tc>
      </w:tr>
      <w:tr w:rsidR="0099592C" w:rsidTr="0099592C">
        <w:trPr>
          <w:trHeight w:val="29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99592C" w:rsidRDefault="0099592C" w:rsidP="0099592C"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Gerçekleştiği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Zaman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Aralığı*:</w:t>
            </w:r>
          </w:p>
        </w:tc>
      </w:tr>
      <w:tr w:rsidR="0099592C" w:rsidTr="0099592C">
        <w:trPr>
          <w:trHeight w:val="1257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99592C" w:rsidRDefault="0099592C" w:rsidP="0099592C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Olayın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Anlatılması*:</w:t>
            </w:r>
          </w:p>
        </w:tc>
      </w:tr>
      <w:tr w:rsidR="0099592C" w:rsidTr="0099592C">
        <w:trPr>
          <w:trHeight w:val="171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9592C" w:rsidRDefault="0099592C" w:rsidP="0099592C">
            <w:pPr>
              <w:rPr>
                <w:sz w:val="2"/>
                <w:szCs w:val="2"/>
              </w:rPr>
            </w:pPr>
          </w:p>
        </w:tc>
        <w:tc>
          <w:tcPr>
            <w:tcW w:w="10503" w:type="dxa"/>
            <w:gridSpan w:val="14"/>
          </w:tcPr>
          <w:p w:rsidR="0099592C" w:rsidRPr="00982739" w:rsidRDefault="0099592C" w:rsidP="0099592C">
            <w:pPr>
              <w:pStyle w:val="TableParagraph"/>
              <w:spacing w:before="135" w:line="219" w:lineRule="exact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b/>
                <w:sz w:val="18"/>
              </w:rPr>
              <w:t>Olaya</w:t>
            </w:r>
            <w:r w:rsidRPr="009827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</w:rPr>
              <w:t>İlişkin</w:t>
            </w:r>
            <w:r w:rsidRPr="00982739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</w:rPr>
              <w:t>Varsa</w:t>
            </w:r>
            <w:r w:rsidRPr="009827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</w:rPr>
              <w:t>Görüş</w:t>
            </w:r>
            <w:r w:rsidRPr="00982739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</w:rPr>
              <w:t>ve</w:t>
            </w:r>
            <w:r w:rsidRPr="009827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</w:rPr>
              <w:t>Öneriler:</w:t>
            </w:r>
          </w:p>
          <w:p w:rsidR="0099592C" w:rsidRDefault="0099592C" w:rsidP="0099592C">
            <w:pPr>
              <w:pStyle w:val="TableParagraph"/>
              <w:spacing w:line="121" w:lineRule="exact"/>
              <w:ind w:left="110"/>
              <w:rPr>
                <w:sz w:val="10"/>
              </w:rPr>
            </w:pPr>
            <w:r w:rsidRPr="009827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(İyileştirme</w:t>
            </w:r>
            <w:r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çalışmalrında</w:t>
            </w:r>
            <w:proofErr w:type="spellEnd"/>
            <w:r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öneri</w:t>
            </w:r>
            <w:r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görüşleriniz</w:t>
            </w:r>
            <w:r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dikkate</w:t>
            </w:r>
            <w:r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alınacağından</w:t>
            </w:r>
            <w:r w:rsidRPr="0098273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lütfen</w:t>
            </w:r>
            <w:r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sz w:val="18"/>
                <w:szCs w:val="18"/>
              </w:rPr>
              <w:t>belirtiniz.)</w:t>
            </w:r>
          </w:p>
        </w:tc>
      </w:tr>
      <w:tr w:rsidR="0099592C" w:rsidTr="00D55901">
        <w:trPr>
          <w:trHeight w:val="1757"/>
        </w:trPr>
        <w:tc>
          <w:tcPr>
            <w:tcW w:w="1987" w:type="dxa"/>
            <w:gridSpan w:val="4"/>
          </w:tcPr>
          <w:p w:rsidR="0099592C" w:rsidRDefault="0099592C" w:rsidP="0099592C">
            <w:pPr>
              <w:pStyle w:val="TableParagraph"/>
              <w:rPr>
                <w:rFonts w:ascii="Times New Roman"/>
                <w:sz w:val="16"/>
              </w:rPr>
            </w:pPr>
          </w:p>
          <w:p w:rsidR="0099592C" w:rsidRDefault="0099592C" w:rsidP="0098273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9592C" w:rsidRPr="00982739" w:rsidRDefault="0099592C" w:rsidP="00982739">
            <w:pPr>
              <w:pStyle w:val="TableParagraph"/>
              <w:ind w:left="731" w:right="95" w:hanging="6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Bildirim Sisteminde Temel</w:t>
            </w:r>
            <w:r w:rsidRPr="00982739"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 w:rsidRPr="00982739">
              <w:rPr>
                <w:rFonts w:ascii="Times New Roman" w:hAnsi="Times New Roman" w:cs="Times New Roman"/>
                <w:b/>
                <w:sz w:val="18"/>
                <w:szCs w:val="18"/>
              </w:rPr>
              <w:t>Kurallar</w:t>
            </w:r>
          </w:p>
        </w:tc>
        <w:tc>
          <w:tcPr>
            <w:tcW w:w="8941" w:type="dxa"/>
            <w:gridSpan w:val="11"/>
          </w:tcPr>
          <w:p w:rsidR="0099592C" w:rsidRPr="00982739" w:rsidRDefault="00D55901" w:rsidP="00D55901">
            <w:pPr>
              <w:pStyle w:val="TableParagraph"/>
              <w:tabs>
                <w:tab w:val="left" w:pos="202"/>
              </w:tabs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  <w:r w:rsidRPr="00D5590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Bildirim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formunda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alan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(*)</w:t>
            </w:r>
            <w:r w:rsidR="0099592C" w:rsidRPr="009827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işaretli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alanların</w:t>
            </w:r>
            <w:r w:rsidR="0099592C"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doldurulması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olup</w:t>
            </w:r>
            <w:r w:rsidR="0099592C" w:rsidRPr="009827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alanların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doldurulması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ihtiyaridir.</w:t>
            </w:r>
          </w:p>
          <w:p w:rsidR="0099592C" w:rsidRPr="00982739" w:rsidRDefault="00D55901" w:rsidP="00D55901">
            <w:pPr>
              <w:pStyle w:val="TableParagraph"/>
              <w:tabs>
                <w:tab w:val="left" w:pos="2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5590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proofErr w:type="gramEnd"/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ilgisi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olan</w:t>
            </w:r>
            <w:r w:rsidR="0099592C" w:rsidRPr="0098273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çalışanların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hastaların</w:t>
            </w:r>
            <w:r w:rsidR="0099592C" w:rsidRPr="0098273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isimleri</w:t>
            </w:r>
            <w:r w:rsidR="0099592C" w:rsidRPr="0098273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kullanılmamalıdır.İsim</w:t>
            </w:r>
            <w:proofErr w:type="spellEnd"/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belirtilmesi</w:t>
            </w:r>
            <w:r w:rsidR="0099592C" w:rsidRPr="0098273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durumunda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bildirimler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değerlendirmeye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alınmamaktadır.</w:t>
            </w:r>
          </w:p>
          <w:p w:rsidR="0099592C" w:rsidRPr="00982739" w:rsidRDefault="00D55901" w:rsidP="00D55901">
            <w:pPr>
              <w:pStyle w:val="TableParagraph"/>
              <w:tabs>
                <w:tab w:val="left" w:pos="226"/>
              </w:tabs>
              <w:ind w:right="706"/>
              <w:rPr>
                <w:rFonts w:ascii="Times New Roman" w:hAnsi="Times New Roman" w:cs="Times New Roman"/>
                <w:sz w:val="18"/>
                <w:szCs w:val="18"/>
              </w:rPr>
            </w:pPr>
            <w:r w:rsidRPr="00D5590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 xml:space="preserve">Bildirim formları, kurallara uygunluk açısından Kalite Yönetim Direktörü tarafından </w:t>
            </w:r>
            <w:proofErr w:type="spellStart"/>
            <w:proofErr w:type="gramStart"/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değerlendirilmektedir.Kurallara</w:t>
            </w:r>
            <w:proofErr w:type="spellEnd"/>
            <w:proofErr w:type="gramEnd"/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 xml:space="preserve"> uygun gönderilen bildirimler ilgili komite/ekiplere</w:t>
            </w:r>
            <w:r w:rsidR="0099592C" w:rsidRPr="00982739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iletilmektedir.</w:t>
            </w:r>
          </w:p>
          <w:p w:rsidR="0099592C" w:rsidRPr="00982739" w:rsidRDefault="00D55901" w:rsidP="00D55901">
            <w:pPr>
              <w:pStyle w:val="TableParagraph"/>
              <w:tabs>
                <w:tab w:val="left" w:pos="2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9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Gizlilik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talebi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olması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durumunda</w:t>
            </w:r>
            <w:r w:rsidR="0099592C" w:rsidRPr="0098273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komitede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görüşülür.Özellikle</w:t>
            </w:r>
            <w:proofErr w:type="spellEnd"/>
            <w:proofErr w:type="gramEnd"/>
            <w:r w:rsidR="0099592C" w:rsidRPr="0098273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raporlama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99592C" w:rsidRPr="0098273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raporların</w:t>
            </w:r>
            <w:r w:rsidR="0099592C" w:rsidRPr="0098273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paylaşılması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aşamasında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gizlilik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ilkesi</w:t>
            </w:r>
            <w:r w:rsidR="0099592C" w:rsidRPr="0098273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9592C" w:rsidRPr="00982739">
              <w:rPr>
                <w:rFonts w:ascii="Times New Roman" w:hAnsi="Times New Roman" w:cs="Times New Roman"/>
                <w:sz w:val="18"/>
                <w:szCs w:val="18"/>
              </w:rPr>
              <w:t>uygulanır.</w:t>
            </w:r>
          </w:p>
          <w:p w:rsidR="0099592C" w:rsidRDefault="00D55901" w:rsidP="00D55901">
            <w:pPr>
              <w:pStyle w:val="TableParagraph"/>
              <w:tabs>
                <w:tab w:val="left" w:pos="226"/>
              </w:tabs>
              <w:rPr>
                <w:sz w:val="12"/>
              </w:rPr>
            </w:pPr>
            <w:r w:rsidRPr="00D559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91069">
              <w:rPr>
                <w:sz w:val="12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="00591069" w:rsidRPr="0059106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r w:rsidR="00591069" w:rsidRPr="0059106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manuel</w:t>
            </w:r>
            <w:r w:rsidR="00591069" w:rsidRPr="0059106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doldurulmuşsa</w:t>
            </w:r>
            <w:r w:rsidR="00591069" w:rsidRPr="0059106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doldurulduktan</w:t>
            </w:r>
            <w:r w:rsidR="00591069" w:rsidRPr="0059106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r w:rsidR="00591069" w:rsidRPr="0059106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Kalite</w:t>
            </w:r>
            <w:r w:rsidR="00591069" w:rsidRPr="0059106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Yönetim</w:t>
            </w:r>
            <w:r w:rsidR="00591069" w:rsidRPr="0059106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Birimine</w:t>
            </w:r>
            <w:r w:rsidR="00591069" w:rsidRPr="0059106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591069" w:rsidRPr="00591069">
              <w:rPr>
                <w:rFonts w:ascii="Times New Roman" w:hAnsi="Times New Roman" w:cs="Times New Roman"/>
                <w:sz w:val="18"/>
                <w:szCs w:val="18"/>
              </w:rPr>
              <w:t>gönderilmelidir.</w:t>
            </w:r>
          </w:p>
        </w:tc>
      </w:tr>
    </w:tbl>
    <w:p w:rsidR="00450D7D" w:rsidRDefault="00450D7D">
      <w:pPr>
        <w:pStyle w:val="KonuBal"/>
        <w:rPr>
          <w:sz w:val="24"/>
        </w:rPr>
      </w:pPr>
    </w:p>
    <w:p w:rsidR="00475BEC" w:rsidRDefault="00475BEC" w:rsidP="00475BEC">
      <w:pPr>
        <w:pStyle w:val="KonuBal"/>
        <w:tabs>
          <w:tab w:val="left" w:pos="10035"/>
        </w:tabs>
        <w:spacing w:before="4"/>
        <w:rPr>
          <w:sz w:val="23"/>
        </w:rPr>
        <w:sectPr w:rsidR="00475BEC">
          <w:headerReference w:type="default" r:id="rId8"/>
          <w:type w:val="continuous"/>
          <w:pgSz w:w="11910" w:h="16840"/>
          <w:pgMar w:top="680" w:right="300" w:bottom="280" w:left="440" w:header="708" w:footer="708" w:gutter="0"/>
          <w:cols w:space="708"/>
        </w:sect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tbl>
      <w:tblPr>
        <w:tblStyle w:val="TableNormal"/>
        <w:tblpPr w:leftFromText="141" w:rightFromText="141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9"/>
        <w:gridCol w:w="2127"/>
        <w:gridCol w:w="284"/>
        <w:gridCol w:w="134"/>
        <w:gridCol w:w="862"/>
        <w:gridCol w:w="1420"/>
        <w:gridCol w:w="978"/>
        <w:gridCol w:w="1007"/>
        <w:gridCol w:w="3121"/>
      </w:tblGrid>
      <w:tr w:rsidR="00D55901" w:rsidTr="00D55901">
        <w:trPr>
          <w:trHeight w:val="268"/>
        </w:trPr>
        <w:tc>
          <w:tcPr>
            <w:tcW w:w="425" w:type="dxa"/>
            <w:vMerge w:val="restart"/>
            <w:textDirection w:val="btLr"/>
          </w:tcPr>
          <w:p w:rsidR="00D55901" w:rsidRPr="00CE553F" w:rsidRDefault="00D55901" w:rsidP="00D55901">
            <w:pPr>
              <w:pStyle w:val="TableParagraph"/>
              <w:spacing w:line="200" w:lineRule="atLeast"/>
              <w:ind w:left="854" w:right="792" w:hanging="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BİLDİRİM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FORMUNUN</w:t>
            </w:r>
            <w:r w:rsidRPr="00CE553F">
              <w:rPr>
                <w:rFonts w:ascii="Times New Roman" w:hAnsi="Times New Roman" w:cs="Times New Roman"/>
                <w:b/>
                <w:spacing w:val="-34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DEĞERLENDİRİLMESİ</w:t>
            </w:r>
          </w:p>
        </w:tc>
        <w:tc>
          <w:tcPr>
            <w:tcW w:w="569" w:type="dxa"/>
            <w:vMerge w:val="restart"/>
            <w:textDirection w:val="btLr"/>
          </w:tcPr>
          <w:p w:rsidR="00D55901" w:rsidRPr="00CE553F" w:rsidRDefault="00D55901" w:rsidP="00D55901">
            <w:pPr>
              <w:pStyle w:val="TableParagraph"/>
              <w:spacing w:before="99" w:line="220" w:lineRule="atLeast"/>
              <w:ind w:left="947" w:right="333" w:hanging="6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Kalite</w:t>
            </w:r>
            <w:r w:rsidRPr="00CE553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Yönetim</w:t>
            </w:r>
            <w:r w:rsidRPr="00CE553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Birimi</w:t>
            </w:r>
            <w:r w:rsidRPr="00CE553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tarafından</w:t>
            </w:r>
            <w:r w:rsidRPr="00CE553F">
              <w:rPr>
                <w:rFonts w:ascii="Times New Roman" w:hAnsi="Times New Roman" w:cs="Times New Roman"/>
                <w:b/>
                <w:spacing w:val="-38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doldurulacaktır.</w:t>
            </w:r>
          </w:p>
        </w:tc>
        <w:tc>
          <w:tcPr>
            <w:tcW w:w="2127" w:type="dxa"/>
          </w:tcPr>
          <w:p w:rsidR="00D55901" w:rsidRPr="00CE553F" w:rsidRDefault="00D55901" w:rsidP="00D55901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İ.O. SIRA</w:t>
            </w:r>
            <w:r w:rsidRPr="00CE553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NO:</w:t>
            </w:r>
          </w:p>
        </w:tc>
        <w:tc>
          <w:tcPr>
            <w:tcW w:w="7806" w:type="dxa"/>
            <w:gridSpan w:val="7"/>
          </w:tcPr>
          <w:p w:rsidR="00D55901" w:rsidRPr="00CE553F" w:rsidRDefault="00D55901" w:rsidP="00D55901">
            <w:pPr>
              <w:pStyle w:val="TableParagraph"/>
              <w:tabs>
                <w:tab w:val="left" w:pos="5285"/>
              </w:tabs>
              <w:spacing w:line="248" w:lineRule="exact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HSS</w:t>
            </w:r>
            <w:r w:rsidRPr="00CE553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ise</w:t>
            </w:r>
            <w:r w:rsidRPr="00CE553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HATA</w:t>
            </w:r>
            <w:r w:rsidRPr="00CE553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TÜRÜ: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HSS</w:t>
            </w:r>
            <w:r w:rsidRPr="00CE553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KODU:</w:t>
            </w:r>
          </w:p>
        </w:tc>
      </w:tr>
      <w:tr w:rsidR="00D55901" w:rsidTr="00D55901">
        <w:trPr>
          <w:trHeight w:val="24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3" w:type="dxa"/>
            <w:gridSpan w:val="8"/>
          </w:tcPr>
          <w:p w:rsidR="00D55901" w:rsidRPr="00CE553F" w:rsidRDefault="00D55901" w:rsidP="00D55901">
            <w:pPr>
              <w:pStyle w:val="TableParagraph"/>
              <w:tabs>
                <w:tab w:val="left" w:pos="4460"/>
              </w:tabs>
              <w:spacing w:before="1" w:line="223" w:lineRule="exact"/>
              <w:ind w:left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Değerlendirmeye</w:t>
            </w:r>
            <w:r w:rsidRPr="00CE553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>alındı: (   )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</w:t>
            </w:r>
            <w:r w:rsidRPr="00CE553F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Değerlendirmeye</w:t>
            </w:r>
            <w:r w:rsidRPr="00CE553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8C32EF">
              <w:rPr>
                <w:rFonts w:ascii="Times New Roman" w:hAnsi="Times New Roman" w:cs="Times New Roman"/>
                <w:sz w:val="18"/>
                <w:szCs w:val="18"/>
              </w:rPr>
              <w:t>alınmad</w:t>
            </w:r>
            <w:proofErr w:type="spellEnd"/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:  (  )</w:t>
            </w:r>
          </w:p>
        </w:tc>
      </w:tr>
      <w:tr w:rsidR="00D55901" w:rsidTr="00D55901">
        <w:trPr>
          <w:trHeight w:val="51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D55901" w:rsidRPr="00CE553F" w:rsidRDefault="00D55901" w:rsidP="00D55901">
            <w:pPr>
              <w:pStyle w:val="TableParagraph"/>
              <w:spacing w:before="22"/>
              <w:ind w:left="133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E553F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Hukuka</w:t>
            </w:r>
            <w:r w:rsidRPr="00CE553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Yansıyan</w:t>
            </w:r>
            <w:r w:rsidRPr="00CE553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  <w:tc>
          <w:tcPr>
            <w:tcW w:w="2416" w:type="dxa"/>
            <w:gridSpan w:val="3"/>
            <w:vAlign w:val="center"/>
          </w:tcPr>
          <w:p w:rsidR="00D55901" w:rsidRPr="00CE553F" w:rsidRDefault="00D55901" w:rsidP="00D55901">
            <w:pPr>
              <w:pStyle w:val="TableParagraph"/>
              <w:spacing w:before="10" w:line="219" w:lineRule="exac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Ramak</w:t>
            </w:r>
            <w:r w:rsidRPr="00CE553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Kala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(  )</w:t>
            </w:r>
          </w:p>
        </w:tc>
        <w:tc>
          <w:tcPr>
            <w:tcW w:w="1985" w:type="dxa"/>
            <w:gridSpan w:val="2"/>
            <w:vAlign w:val="center"/>
          </w:tcPr>
          <w:p w:rsidR="00D55901" w:rsidRPr="00CE553F" w:rsidRDefault="00D55901" w:rsidP="00D55901">
            <w:pPr>
              <w:pStyle w:val="TableParagraph"/>
              <w:spacing w:before="13" w:line="216" w:lineRule="exact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Gerçekleşen</w:t>
            </w:r>
            <w:r w:rsidRPr="00CE553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  <w:tc>
          <w:tcPr>
            <w:tcW w:w="3121" w:type="dxa"/>
            <w:vAlign w:val="center"/>
          </w:tcPr>
          <w:p w:rsidR="00D55901" w:rsidRPr="00CE553F" w:rsidRDefault="00D55901" w:rsidP="00D55901">
            <w:pPr>
              <w:pStyle w:val="TableParagraph"/>
              <w:spacing w:line="194" w:lineRule="exact"/>
              <w:ind w:left="541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İstenmeyen</w:t>
            </w:r>
            <w:r w:rsidRPr="00CE553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Olay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 (  )</w:t>
            </w:r>
          </w:p>
        </w:tc>
      </w:tr>
      <w:tr w:rsidR="00D55901" w:rsidTr="00D55901">
        <w:trPr>
          <w:trHeight w:val="19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3" w:type="dxa"/>
            <w:gridSpan w:val="8"/>
          </w:tcPr>
          <w:p w:rsidR="00D55901" w:rsidRPr="00CE553F" w:rsidRDefault="00D55901" w:rsidP="00D55901">
            <w:pPr>
              <w:pStyle w:val="TableParagraph"/>
              <w:spacing w:line="174" w:lineRule="exact"/>
              <w:ind w:left="3634" w:right="36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YAPILACAK/</w:t>
            </w:r>
            <w:r w:rsidRPr="00CE553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PLANLANAN</w:t>
            </w:r>
            <w:r w:rsidRPr="00CE553F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b/>
                <w:sz w:val="18"/>
                <w:szCs w:val="18"/>
              </w:rPr>
              <w:t>FAALİYET/LER</w:t>
            </w:r>
          </w:p>
        </w:tc>
      </w:tr>
      <w:tr w:rsidR="00D55901" w:rsidTr="00D55901">
        <w:trPr>
          <w:trHeight w:val="20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3"/>
          </w:tcPr>
          <w:p w:rsidR="00D55901" w:rsidRPr="00CE553F" w:rsidRDefault="00D55901" w:rsidP="00D55901">
            <w:pPr>
              <w:pStyle w:val="TableParagraph"/>
              <w:spacing w:line="184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E553F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Düzeltici</w:t>
            </w:r>
            <w:r w:rsidRPr="00CE553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Faaliyet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(   )</w:t>
            </w:r>
          </w:p>
        </w:tc>
        <w:tc>
          <w:tcPr>
            <w:tcW w:w="3260" w:type="dxa"/>
            <w:gridSpan w:val="3"/>
          </w:tcPr>
          <w:p w:rsidR="00D55901" w:rsidRPr="00CE553F" w:rsidRDefault="00D55901" w:rsidP="00D55901">
            <w:pPr>
              <w:pStyle w:val="TableParagraph"/>
              <w:spacing w:line="184" w:lineRule="exact"/>
              <w:ind w:left="268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E553F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Önleyici</w:t>
            </w:r>
            <w:r w:rsidRPr="00CE553F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Faaliyet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:  (    )</w:t>
            </w:r>
          </w:p>
        </w:tc>
        <w:tc>
          <w:tcPr>
            <w:tcW w:w="4128" w:type="dxa"/>
            <w:gridSpan w:val="2"/>
          </w:tcPr>
          <w:p w:rsidR="00D55901" w:rsidRPr="00CE553F" w:rsidRDefault="00D55901" w:rsidP="00D55901">
            <w:pPr>
              <w:pStyle w:val="TableParagraph"/>
              <w:spacing w:line="184" w:lineRule="exact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CE553F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Diğer:</w:t>
            </w:r>
            <w:r w:rsidR="008C32EF">
              <w:rPr>
                <w:rFonts w:ascii="Times New Roman" w:hAnsi="Times New Roman" w:cs="Times New Roman"/>
                <w:sz w:val="18"/>
                <w:szCs w:val="18"/>
              </w:rPr>
              <w:t xml:space="preserve"> (  )</w:t>
            </w:r>
          </w:p>
        </w:tc>
      </w:tr>
      <w:tr w:rsidR="00D55901" w:rsidTr="00D55901">
        <w:trPr>
          <w:trHeight w:val="117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3" w:type="dxa"/>
            <w:gridSpan w:val="8"/>
          </w:tcPr>
          <w:p w:rsidR="00D55901" w:rsidRPr="00CE553F" w:rsidRDefault="00D55901" w:rsidP="00D55901">
            <w:pPr>
              <w:pStyle w:val="TableParagraph"/>
              <w:spacing w:line="194" w:lineRule="exact"/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Açıklama:</w:t>
            </w:r>
          </w:p>
        </w:tc>
      </w:tr>
      <w:tr w:rsidR="00D55901" w:rsidTr="00D55901">
        <w:trPr>
          <w:trHeight w:val="70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D55901" w:rsidRPr="00CE553F" w:rsidRDefault="00D55901" w:rsidP="00D55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4"/>
          </w:tcPr>
          <w:p w:rsidR="00D55901" w:rsidRPr="00CE553F" w:rsidRDefault="00D55901" w:rsidP="00D55901">
            <w:pPr>
              <w:pStyle w:val="TableParagraph"/>
              <w:spacing w:before="1"/>
              <w:ind w:left="1172" w:right="1161" w:hanging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Değerlendiren</w:t>
            </w:r>
            <w:r w:rsidRPr="00CE553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Adı-Soyadı/İmza</w:t>
            </w:r>
          </w:p>
          <w:p w:rsidR="00D55901" w:rsidRPr="00CE553F" w:rsidRDefault="00D55901" w:rsidP="00D55901">
            <w:pPr>
              <w:pStyle w:val="TableParagraph"/>
              <w:spacing w:line="193" w:lineRule="exact"/>
              <w:ind w:right="10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/……./….</w:t>
            </w:r>
          </w:p>
        </w:tc>
        <w:tc>
          <w:tcPr>
            <w:tcW w:w="3405" w:type="dxa"/>
            <w:gridSpan w:val="3"/>
          </w:tcPr>
          <w:p w:rsidR="00D55901" w:rsidRPr="00CE553F" w:rsidRDefault="00D55901" w:rsidP="00D55901">
            <w:pPr>
              <w:pStyle w:val="TableParagraph"/>
              <w:spacing w:before="1"/>
              <w:ind w:left="1166" w:right="1165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Kontrol Eden</w:t>
            </w:r>
            <w:r w:rsidRPr="00CE553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Adı-Soyadı/İmza</w:t>
            </w:r>
          </w:p>
          <w:p w:rsidR="00D55901" w:rsidRPr="00CE553F" w:rsidRDefault="00D55901" w:rsidP="00D55901">
            <w:pPr>
              <w:pStyle w:val="TableParagraph"/>
              <w:spacing w:line="193" w:lineRule="exact"/>
              <w:ind w:left="1092" w:right="10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/……./….</w:t>
            </w:r>
          </w:p>
        </w:tc>
        <w:tc>
          <w:tcPr>
            <w:tcW w:w="3121" w:type="dxa"/>
          </w:tcPr>
          <w:p w:rsidR="00D55901" w:rsidRPr="00CE553F" w:rsidRDefault="00D55901" w:rsidP="00D55901">
            <w:pPr>
              <w:pStyle w:val="TableParagraph"/>
              <w:spacing w:before="1"/>
              <w:ind w:left="1023" w:right="1024" w:firstLine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  <w:r w:rsidRPr="00CE553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E553F">
              <w:rPr>
                <w:rFonts w:ascii="Times New Roman" w:hAnsi="Times New Roman" w:cs="Times New Roman"/>
                <w:sz w:val="18"/>
                <w:szCs w:val="18"/>
              </w:rPr>
              <w:t>Adı-Soyadı/İmza</w:t>
            </w:r>
          </w:p>
          <w:p w:rsidR="00D55901" w:rsidRPr="00CE553F" w:rsidRDefault="00D55901" w:rsidP="00D55901">
            <w:pPr>
              <w:pStyle w:val="TableParagraph"/>
              <w:spacing w:line="193" w:lineRule="exact"/>
              <w:ind w:left="9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/……./…</w:t>
            </w:r>
          </w:p>
        </w:tc>
      </w:tr>
    </w:tbl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99592C" w:rsidRDefault="0099592C">
      <w:pPr>
        <w:pStyle w:val="KonuBal"/>
        <w:spacing w:before="4"/>
        <w:rPr>
          <w:sz w:val="23"/>
        </w:rPr>
      </w:pPr>
    </w:p>
    <w:p w:rsidR="00CA0E0A" w:rsidRDefault="00CA0E0A"/>
    <w:p w:rsidR="00475BEC" w:rsidRDefault="00475BEC"/>
    <w:p w:rsidR="00475BEC" w:rsidRDefault="00475BEC"/>
    <w:p w:rsidR="00475BEC" w:rsidRDefault="00475BEC">
      <w:bookmarkStart w:id="0" w:name="_GoBack"/>
      <w:bookmarkEnd w:id="0"/>
    </w:p>
    <w:sectPr w:rsidR="00475BEC" w:rsidSect="00475BEC">
      <w:headerReference w:type="default" r:id="rId9"/>
      <w:pgSz w:w="11910" w:h="16840"/>
      <w:pgMar w:top="680" w:right="30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3D" w:rsidRDefault="000E1D3D" w:rsidP="008C6BCA">
      <w:r>
        <w:separator/>
      </w:r>
    </w:p>
  </w:endnote>
  <w:endnote w:type="continuationSeparator" w:id="0">
    <w:p w:rsidR="000E1D3D" w:rsidRDefault="000E1D3D" w:rsidP="008C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3D" w:rsidRDefault="000E1D3D" w:rsidP="008C6BCA">
      <w:r>
        <w:separator/>
      </w:r>
    </w:p>
  </w:footnote>
  <w:footnote w:type="continuationSeparator" w:id="0">
    <w:p w:rsidR="000E1D3D" w:rsidRDefault="000E1D3D" w:rsidP="008C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418"/>
      <w:gridCol w:w="2297"/>
    </w:tblGrid>
    <w:tr w:rsidR="0099592C" w:rsidRPr="0099592C" w:rsidTr="0099592C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99592C" w:rsidRPr="0099592C" w:rsidRDefault="0099592C" w:rsidP="0099592C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959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C173394" wp14:editId="712262B2">
                <wp:extent cx="990600" cy="800100"/>
                <wp:effectExtent l="0" t="0" r="0" b="0"/>
                <wp:docPr id="13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</w:tcPr>
        <w:p w:rsidR="0099592C" w:rsidRPr="0099592C" w:rsidRDefault="0099592C" w:rsidP="0099592C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99592C" w:rsidRPr="0099592C" w:rsidRDefault="0099592C" w:rsidP="0099592C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9592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9592C" w:rsidRPr="0099592C" w:rsidRDefault="0099592C" w:rsidP="0099592C">
          <w:pPr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99592C" w:rsidRPr="0099592C" w:rsidRDefault="0099592C" w:rsidP="0099592C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9592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9592C" w:rsidRPr="0099592C" w:rsidRDefault="000D7FBB" w:rsidP="0099592C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D7FBB">
            <w:rPr>
              <w:rFonts w:ascii="Times New Roman" w:hAnsi="Times New Roman" w:cs="Times New Roman"/>
              <w:b/>
              <w:sz w:val="24"/>
              <w:szCs w:val="24"/>
            </w:rPr>
            <w:t>İstenmeyen Olay Bildirim Formu</w:t>
          </w:r>
        </w:p>
      </w:tc>
      <w:tc>
        <w:tcPr>
          <w:tcW w:w="2297" w:type="dxa"/>
          <w:vAlign w:val="center"/>
        </w:tcPr>
        <w:p w:rsidR="0099592C" w:rsidRPr="0099592C" w:rsidRDefault="0099592C" w:rsidP="0099592C">
          <w:pPr>
            <w:spacing w:before="48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9959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F312DC4" wp14:editId="2CB58FA5">
                <wp:extent cx="800100" cy="714375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592C" w:rsidRPr="0099592C" w:rsidTr="0099592C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99592C" w:rsidRPr="0099592C" w:rsidRDefault="0099592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9592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9592C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9592C" w:rsidRPr="0099592C" w:rsidRDefault="000828C3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K.İO.FR.20</w:t>
          </w:r>
        </w:p>
        <w:p w:rsidR="0099592C" w:rsidRPr="0099592C" w:rsidRDefault="0099592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99592C" w:rsidRPr="0099592C" w:rsidRDefault="0099592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99592C" w:rsidRPr="0099592C" w:rsidRDefault="0099592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99592C" w:rsidRPr="0099592C" w:rsidRDefault="0099592C" w:rsidP="0099592C">
          <w:pPr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9592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99592C" w:rsidRPr="00475BE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475BEC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99592C" w:rsidRPr="0099592C" w:rsidRDefault="0099592C" w:rsidP="0099592C">
          <w:pPr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9592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99592C" w:rsidRPr="0099592C" w:rsidRDefault="0099592C" w:rsidP="0099592C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418" w:type="dxa"/>
          <w:tcBorders>
            <w:left w:val="single" w:sz="4" w:space="0" w:color="auto"/>
            <w:right w:val="single" w:sz="4" w:space="0" w:color="auto"/>
          </w:tcBorders>
        </w:tcPr>
        <w:p w:rsidR="0099592C" w:rsidRPr="0099592C" w:rsidRDefault="0099592C" w:rsidP="0099592C">
          <w:pPr>
            <w:spacing w:before="31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99592C" w:rsidRPr="0099592C" w:rsidRDefault="0099592C" w:rsidP="0099592C">
          <w:pPr>
            <w:spacing w:before="31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97" w:type="dxa"/>
          <w:tcBorders>
            <w:left w:val="single" w:sz="4" w:space="0" w:color="auto"/>
          </w:tcBorders>
        </w:tcPr>
        <w:p w:rsidR="0099592C" w:rsidRPr="0099592C" w:rsidRDefault="0099592C" w:rsidP="0099592C">
          <w:pPr>
            <w:spacing w:before="48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9592C" w:rsidRPr="0099592C" w:rsidRDefault="00475BEC" w:rsidP="0099592C">
          <w:pPr>
            <w:spacing w:before="48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8C6BCA" w:rsidRDefault="008C6BCA" w:rsidP="00B072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418"/>
      <w:gridCol w:w="2297"/>
    </w:tblGrid>
    <w:tr w:rsidR="00475BEC" w:rsidRPr="0099592C" w:rsidTr="0099592C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475BEC" w:rsidRPr="0099592C" w:rsidRDefault="00475BEC" w:rsidP="0099592C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959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674C3B1" wp14:editId="68841A71">
                <wp:extent cx="990600" cy="800100"/>
                <wp:effectExtent l="0" t="0" r="0" b="0"/>
                <wp:docPr id="15" name="Resim 1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</w:tcPr>
        <w:p w:rsidR="00475BEC" w:rsidRPr="0099592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475BEC" w:rsidRPr="0099592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9592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75BEC" w:rsidRPr="0099592C" w:rsidRDefault="00475BEC" w:rsidP="0099592C">
          <w:pPr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475BEC" w:rsidRPr="0099592C" w:rsidRDefault="00475BEC" w:rsidP="0099592C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9592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75BEC" w:rsidRPr="0099592C" w:rsidRDefault="00475BEC" w:rsidP="0099592C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D7FBB">
            <w:rPr>
              <w:rFonts w:ascii="Times New Roman" w:hAnsi="Times New Roman" w:cs="Times New Roman"/>
              <w:b/>
              <w:sz w:val="24"/>
              <w:szCs w:val="24"/>
            </w:rPr>
            <w:t>İstenmeyen Olay Bildirim Formu</w:t>
          </w:r>
        </w:p>
      </w:tc>
      <w:tc>
        <w:tcPr>
          <w:tcW w:w="2297" w:type="dxa"/>
          <w:vAlign w:val="center"/>
        </w:tcPr>
        <w:p w:rsidR="00475BEC" w:rsidRPr="0099592C" w:rsidRDefault="00475BEC" w:rsidP="0099592C">
          <w:pPr>
            <w:spacing w:before="48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9959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EF74348" wp14:editId="5EDD0004">
                <wp:extent cx="800100" cy="714375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5BEC" w:rsidRPr="0099592C" w:rsidTr="0099592C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475BEC" w:rsidRPr="0099592C" w:rsidRDefault="00475BE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9592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9592C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75BEC" w:rsidRPr="0099592C" w:rsidRDefault="00475BE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K.İO.FR.20</w:t>
          </w:r>
        </w:p>
        <w:p w:rsidR="00475BEC" w:rsidRPr="0099592C" w:rsidRDefault="00475BE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475BEC" w:rsidRPr="0099592C" w:rsidRDefault="00475BE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475BEC" w:rsidRPr="0099592C" w:rsidRDefault="00475BEC" w:rsidP="0099592C">
          <w:pPr>
            <w:spacing w:before="31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475BEC" w:rsidRPr="0099592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9592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75BEC" w:rsidRPr="00475BE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475BEC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475BEC" w:rsidRPr="0099592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9592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475BEC" w:rsidRPr="0099592C" w:rsidRDefault="00475BEC" w:rsidP="0099592C">
          <w:pPr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418" w:type="dxa"/>
          <w:tcBorders>
            <w:left w:val="single" w:sz="4" w:space="0" w:color="auto"/>
            <w:right w:val="single" w:sz="4" w:space="0" w:color="auto"/>
          </w:tcBorders>
        </w:tcPr>
        <w:p w:rsidR="00475BEC" w:rsidRPr="0099592C" w:rsidRDefault="00475BEC" w:rsidP="0099592C">
          <w:pPr>
            <w:spacing w:before="31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99592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75BEC" w:rsidRPr="0099592C" w:rsidRDefault="00475BEC" w:rsidP="0099592C">
          <w:pPr>
            <w:spacing w:before="31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97" w:type="dxa"/>
          <w:tcBorders>
            <w:left w:val="single" w:sz="4" w:space="0" w:color="auto"/>
          </w:tcBorders>
        </w:tcPr>
        <w:p w:rsidR="00475BEC" w:rsidRPr="0099592C" w:rsidRDefault="00475BEC" w:rsidP="0099592C">
          <w:pPr>
            <w:spacing w:before="48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99592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9592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9592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75BEC" w:rsidRPr="0099592C" w:rsidRDefault="00475BEC" w:rsidP="0099592C">
          <w:pPr>
            <w:spacing w:before="48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475BEC" w:rsidRDefault="00475BEC" w:rsidP="00B072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2.75pt;visibility:visible;mso-wrap-style:square" o:bullet="t">
        <v:imagedata r:id="rId1" o:title=""/>
      </v:shape>
    </w:pict>
  </w:numPicBullet>
  <w:abstractNum w:abstractNumId="0" w15:restartNumberingAfterBreak="0">
    <w:nsid w:val="5B5D40A7"/>
    <w:multiLevelType w:val="hybridMultilevel"/>
    <w:tmpl w:val="01264F32"/>
    <w:lvl w:ilvl="0" w:tplc="B38A6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E1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6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86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6B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AE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9C5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0E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EF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9B5E81"/>
    <w:multiLevelType w:val="hybridMultilevel"/>
    <w:tmpl w:val="52CEFE86"/>
    <w:lvl w:ilvl="0" w:tplc="E2B4B868">
      <w:start w:val="1"/>
      <w:numFmt w:val="decimal"/>
      <w:lvlText w:val="%1"/>
      <w:lvlJc w:val="left"/>
      <w:pPr>
        <w:ind w:left="201" w:hanging="94"/>
      </w:pPr>
      <w:rPr>
        <w:rFonts w:ascii="Times New Roman" w:eastAsia="Calibri" w:hAnsi="Times New Roman" w:cs="Times New Roman"/>
        <w:b/>
        <w:bCs/>
        <w:spacing w:val="-1"/>
        <w:w w:val="100"/>
        <w:sz w:val="10"/>
        <w:szCs w:val="10"/>
        <w:lang w:val="tr-TR" w:eastAsia="en-US" w:bidi="ar-SA"/>
      </w:rPr>
    </w:lvl>
    <w:lvl w:ilvl="1" w:tplc="0B10B064">
      <w:numFmt w:val="bullet"/>
      <w:lvlText w:val="•"/>
      <w:lvlJc w:val="left"/>
      <w:pPr>
        <w:ind w:left="1073" w:hanging="94"/>
      </w:pPr>
      <w:rPr>
        <w:rFonts w:hint="default"/>
        <w:lang w:val="tr-TR" w:eastAsia="en-US" w:bidi="ar-SA"/>
      </w:rPr>
    </w:lvl>
    <w:lvl w:ilvl="2" w:tplc="6E5640C2">
      <w:numFmt w:val="bullet"/>
      <w:lvlText w:val="•"/>
      <w:lvlJc w:val="left"/>
      <w:pPr>
        <w:ind w:left="1946" w:hanging="94"/>
      </w:pPr>
      <w:rPr>
        <w:rFonts w:hint="default"/>
        <w:lang w:val="tr-TR" w:eastAsia="en-US" w:bidi="ar-SA"/>
      </w:rPr>
    </w:lvl>
    <w:lvl w:ilvl="3" w:tplc="CA386CE4">
      <w:numFmt w:val="bullet"/>
      <w:lvlText w:val="•"/>
      <w:lvlJc w:val="left"/>
      <w:pPr>
        <w:ind w:left="2819" w:hanging="94"/>
      </w:pPr>
      <w:rPr>
        <w:rFonts w:hint="default"/>
        <w:lang w:val="tr-TR" w:eastAsia="en-US" w:bidi="ar-SA"/>
      </w:rPr>
    </w:lvl>
    <w:lvl w:ilvl="4" w:tplc="F4D06FEE">
      <w:numFmt w:val="bullet"/>
      <w:lvlText w:val="•"/>
      <w:lvlJc w:val="left"/>
      <w:pPr>
        <w:ind w:left="3692" w:hanging="94"/>
      </w:pPr>
      <w:rPr>
        <w:rFonts w:hint="default"/>
        <w:lang w:val="tr-TR" w:eastAsia="en-US" w:bidi="ar-SA"/>
      </w:rPr>
    </w:lvl>
    <w:lvl w:ilvl="5" w:tplc="89F06020">
      <w:numFmt w:val="bullet"/>
      <w:lvlText w:val="•"/>
      <w:lvlJc w:val="left"/>
      <w:pPr>
        <w:ind w:left="4565" w:hanging="94"/>
      </w:pPr>
      <w:rPr>
        <w:rFonts w:hint="default"/>
        <w:lang w:val="tr-TR" w:eastAsia="en-US" w:bidi="ar-SA"/>
      </w:rPr>
    </w:lvl>
    <w:lvl w:ilvl="6" w:tplc="1E2A82FC">
      <w:numFmt w:val="bullet"/>
      <w:lvlText w:val="•"/>
      <w:lvlJc w:val="left"/>
      <w:pPr>
        <w:ind w:left="5438" w:hanging="94"/>
      </w:pPr>
      <w:rPr>
        <w:rFonts w:hint="default"/>
        <w:lang w:val="tr-TR" w:eastAsia="en-US" w:bidi="ar-SA"/>
      </w:rPr>
    </w:lvl>
    <w:lvl w:ilvl="7" w:tplc="68B43E72">
      <w:numFmt w:val="bullet"/>
      <w:lvlText w:val="•"/>
      <w:lvlJc w:val="left"/>
      <w:pPr>
        <w:ind w:left="6311" w:hanging="94"/>
      </w:pPr>
      <w:rPr>
        <w:rFonts w:hint="default"/>
        <w:lang w:val="tr-TR" w:eastAsia="en-US" w:bidi="ar-SA"/>
      </w:rPr>
    </w:lvl>
    <w:lvl w:ilvl="8" w:tplc="FA5C4AB2">
      <w:numFmt w:val="bullet"/>
      <w:lvlText w:val="•"/>
      <w:lvlJc w:val="left"/>
      <w:pPr>
        <w:ind w:left="7184" w:hanging="94"/>
      </w:pPr>
      <w:rPr>
        <w:rFonts w:hint="default"/>
        <w:lang w:val="tr-TR" w:eastAsia="en-US" w:bidi="ar-SA"/>
      </w:rPr>
    </w:lvl>
  </w:abstractNum>
  <w:abstractNum w:abstractNumId="2" w15:restartNumberingAfterBreak="0">
    <w:nsid w:val="7EFA2099"/>
    <w:multiLevelType w:val="hybridMultilevel"/>
    <w:tmpl w:val="86223384"/>
    <w:lvl w:ilvl="0" w:tplc="B04E4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05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89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2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2C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6A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03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66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83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D"/>
    <w:rsid w:val="00011741"/>
    <w:rsid w:val="000828C3"/>
    <w:rsid w:val="000D7FBB"/>
    <w:rsid w:val="000E1D3D"/>
    <w:rsid w:val="001C0ACA"/>
    <w:rsid w:val="001F2346"/>
    <w:rsid w:val="00301509"/>
    <w:rsid w:val="003924BD"/>
    <w:rsid w:val="003F0B18"/>
    <w:rsid w:val="00450D7D"/>
    <w:rsid w:val="00475BEC"/>
    <w:rsid w:val="00586D04"/>
    <w:rsid w:val="00591069"/>
    <w:rsid w:val="00884119"/>
    <w:rsid w:val="008C32EF"/>
    <w:rsid w:val="008C6BCA"/>
    <w:rsid w:val="00982739"/>
    <w:rsid w:val="0099592C"/>
    <w:rsid w:val="00B0720C"/>
    <w:rsid w:val="00B8595E"/>
    <w:rsid w:val="00B94FB9"/>
    <w:rsid w:val="00BB45C8"/>
    <w:rsid w:val="00CA0E0A"/>
    <w:rsid w:val="00CE553F"/>
    <w:rsid w:val="00D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AB19"/>
  <w15:docId w15:val="{81AF0028-531B-4192-882E-69FABDB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C6B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6BC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C6B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6BCA"/>
    <w:rPr>
      <w:rFonts w:ascii="Calibri" w:eastAsia="Calibri" w:hAnsi="Calibri" w:cs="Calibri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58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8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5B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BEC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s.sagli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pc1</cp:lastModifiedBy>
  <cp:revision>7</cp:revision>
  <cp:lastPrinted>2022-06-22T13:23:00Z</cp:lastPrinted>
  <dcterms:created xsi:type="dcterms:W3CDTF">2022-06-21T11:27:00Z</dcterms:created>
  <dcterms:modified xsi:type="dcterms:W3CDTF">2022-06-24T06:22:00Z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2022-05-09T00:00:00Z</vt:filetime>
  </property>
</Properties>
</file>